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8230EE" w:rsidRDefault="008230EE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безопасности, </w:t>
      </w:r>
    </w:p>
    <w:p w:rsidR="008230EE" w:rsidRDefault="008230EE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мобилизационной работы, </w:t>
      </w:r>
    </w:p>
    <w:p w:rsidR="00295279" w:rsidRPr="00295279" w:rsidRDefault="008230EE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и ЧС</w:t>
      </w:r>
      <w:r w:rsidR="001E33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  <w:r w:rsidR="001E3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295279" w:rsidRDefault="00295279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230EE">
        <w:rPr>
          <w:rFonts w:ascii="Times New Roman" w:hAnsi="Times New Roman" w:cs="Times New Roman"/>
          <w:sz w:val="24"/>
          <w:szCs w:val="24"/>
        </w:rPr>
        <w:t>заместитель</w:t>
      </w:r>
      <w:r w:rsidR="001E33F3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</w:t>
      </w:r>
      <w:r w:rsidR="008230EE">
        <w:rPr>
          <w:rFonts w:ascii="Times New Roman" w:hAnsi="Times New Roman" w:cs="Times New Roman"/>
          <w:sz w:val="24"/>
          <w:szCs w:val="24"/>
        </w:rPr>
        <w:t>А.А. Широков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DE">
        <w:rPr>
          <w:rFonts w:ascii="Times New Roman" w:hAnsi="Times New Roman" w:cs="Times New Roman"/>
          <w:sz w:val="24"/>
          <w:szCs w:val="24"/>
        </w:rPr>
        <w:t xml:space="preserve"> </w:t>
      </w:r>
      <w:r w:rsidR="001263C8">
        <w:rPr>
          <w:rFonts w:ascii="Times New Roman" w:hAnsi="Times New Roman" w:cs="Times New Roman"/>
          <w:sz w:val="24"/>
          <w:szCs w:val="24"/>
        </w:rPr>
        <w:t>21</w:t>
      </w:r>
      <w:r w:rsidR="006C049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E50C8">
        <w:rPr>
          <w:rFonts w:ascii="Times New Roman" w:hAnsi="Times New Roman" w:cs="Times New Roman"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3830" w:rsidRDefault="00B90D37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1B61FF" w:rsidRPr="004C67A1" w:rsidRDefault="001B61FF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3F7886">
        <w:rPr>
          <w:rFonts w:ascii="Times New Roman" w:hAnsi="Times New Roman" w:cs="Times New Roman"/>
          <w:sz w:val="24"/>
          <w:szCs w:val="24"/>
        </w:rPr>
        <w:t xml:space="preserve"> </w:t>
      </w:r>
      <w:r w:rsidR="001263C8">
        <w:rPr>
          <w:rFonts w:ascii="Times New Roman" w:hAnsi="Times New Roman" w:cs="Times New Roman"/>
          <w:b/>
          <w:sz w:val="24"/>
          <w:szCs w:val="24"/>
        </w:rPr>
        <w:t>25</w:t>
      </w:r>
      <w:r w:rsidR="001B61FF" w:rsidRPr="003F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494" w:rsidRPr="003F788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E50C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1263C8">
        <w:rPr>
          <w:rFonts w:ascii="Times New Roman" w:hAnsi="Times New Roman" w:cs="Times New Roman"/>
          <w:b/>
          <w:sz w:val="24"/>
          <w:szCs w:val="24"/>
        </w:rPr>
        <w:t xml:space="preserve"> (понедельник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5CD">
        <w:rPr>
          <w:rFonts w:ascii="Times New Roman" w:hAnsi="Times New Roman" w:cs="Times New Roman"/>
          <w:sz w:val="24"/>
          <w:szCs w:val="24"/>
        </w:rPr>
        <w:t xml:space="preserve">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63C8">
        <w:rPr>
          <w:rFonts w:ascii="Times New Roman" w:hAnsi="Times New Roman" w:cs="Times New Roman"/>
          <w:b/>
          <w:sz w:val="24"/>
          <w:szCs w:val="24"/>
        </w:rPr>
        <w:t>14</w:t>
      </w:r>
      <w:r w:rsidR="0092418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15C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830" w:rsidRDefault="00643050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tbl>
      <w:tblPr>
        <w:tblStyle w:val="a3"/>
        <w:tblW w:w="0" w:type="auto"/>
        <w:tblLook w:val="04A0"/>
      </w:tblPr>
      <w:tblGrid>
        <w:gridCol w:w="801"/>
        <w:gridCol w:w="5544"/>
        <w:gridCol w:w="4536"/>
      </w:tblGrid>
      <w:tr w:rsidR="00476C6D" w:rsidRPr="00BC3A68" w:rsidTr="003F7886">
        <w:tc>
          <w:tcPr>
            <w:tcW w:w="801" w:type="dxa"/>
          </w:tcPr>
          <w:p w:rsidR="00476C6D" w:rsidRPr="00BC3A68" w:rsidRDefault="001263C8" w:rsidP="004C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6C6D" w:rsidRPr="00BC3A6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44" w:type="dxa"/>
          </w:tcPr>
          <w:p w:rsidR="00476C6D" w:rsidRPr="00BC3A68" w:rsidRDefault="00476C6D" w:rsidP="004C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536" w:type="dxa"/>
          </w:tcPr>
          <w:p w:rsidR="00476C6D" w:rsidRPr="00BC3A68" w:rsidRDefault="008230EE" w:rsidP="0082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Александр Алексеевич</w:t>
            </w:r>
            <w:r w:rsidR="00476C6D" w:rsidRPr="00BC3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 мобилизационной работы, ГО и ЧС администрации округа, заместитель председатель</w:t>
            </w:r>
            <w:r w:rsidRPr="0029527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6C0494" w:rsidRPr="00BC3A68" w:rsidTr="003F7886">
        <w:tc>
          <w:tcPr>
            <w:tcW w:w="801" w:type="dxa"/>
          </w:tcPr>
          <w:p w:rsidR="006C0494" w:rsidRPr="00BC3A68" w:rsidRDefault="006C0494" w:rsidP="004C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</w:tcPr>
          <w:p w:rsidR="006C0494" w:rsidRPr="00BC3A68" w:rsidRDefault="006C0494" w:rsidP="00CD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>О мерах по профилактике преступлений, принимаемых в отношении лиц, освободившихся из мест лишения свободы, а также осужденных без изоляции от общества.</w:t>
            </w:r>
          </w:p>
        </w:tc>
        <w:tc>
          <w:tcPr>
            <w:tcW w:w="4536" w:type="dxa"/>
          </w:tcPr>
          <w:p w:rsidR="00BC3A68" w:rsidRPr="00BC3A68" w:rsidRDefault="00BC3A68" w:rsidP="00B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Иван Александрович</w:t>
            </w: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3A68" w:rsidRPr="00BC3A68" w:rsidRDefault="00BC3A68" w:rsidP="00BC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подразделения  по оперативному обслуживанию Усть-Кубинского  муниципального  района Сокольского межмуниципального филиала  ФКУ   УИИ УФСИН России по Вологодской области;</w:t>
            </w:r>
          </w:p>
          <w:p w:rsidR="00BC3A68" w:rsidRPr="00BC3A68" w:rsidRDefault="00BC3A68" w:rsidP="00B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494" w:rsidRPr="00BC3A68" w:rsidRDefault="00BC3A68" w:rsidP="00B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BC3A68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BC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0494" w:rsidRPr="00BC3A68" w:rsidTr="003F7886">
        <w:tc>
          <w:tcPr>
            <w:tcW w:w="801" w:type="dxa"/>
          </w:tcPr>
          <w:p w:rsidR="006C0494" w:rsidRPr="00BC3A68" w:rsidRDefault="006C0494" w:rsidP="004C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</w:tcPr>
          <w:p w:rsidR="006C0494" w:rsidRPr="00BC3A68" w:rsidRDefault="006C0494" w:rsidP="00CD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комиссии за 2023 год. </w:t>
            </w:r>
          </w:p>
          <w:p w:rsidR="006C0494" w:rsidRPr="00BC3A68" w:rsidRDefault="006C0494" w:rsidP="00CD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 на 2024 год.</w:t>
            </w:r>
          </w:p>
          <w:p w:rsidR="003F7886" w:rsidRPr="00BC3A68" w:rsidRDefault="003F7886" w:rsidP="00CD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494" w:rsidRPr="00BC3A68" w:rsidRDefault="006C0494" w:rsidP="00CD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C0494" w:rsidRPr="00BC3A68" w:rsidTr="003F7886">
        <w:tc>
          <w:tcPr>
            <w:tcW w:w="801" w:type="dxa"/>
          </w:tcPr>
          <w:p w:rsidR="006C0494" w:rsidRPr="00BC3A68" w:rsidRDefault="006C0494" w:rsidP="004C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</w:tcPr>
          <w:p w:rsidR="006C0494" w:rsidRPr="00BC3A68" w:rsidRDefault="006C0494" w:rsidP="004C67A1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BC3A68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536" w:type="dxa"/>
          </w:tcPr>
          <w:p w:rsidR="006C0494" w:rsidRPr="00BC3A68" w:rsidRDefault="008230EE" w:rsidP="004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Александр Алексеевич</w:t>
            </w:r>
            <w:r w:rsidRPr="00BC3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 мобилизационной работы, ГО и ЧС администрации округа, заместитель председатель</w:t>
            </w:r>
            <w:r w:rsidRPr="0029527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16B5"/>
    <w:rsid w:val="00013DFE"/>
    <w:rsid w:val="00036674"/>
    <w:rsid w:val="000449AB"/>
    <w:rsid w:val="00055F9D"/>
    <w:rsid w:val="0006062D"/>
    <w:rsid w:val="00084731"/>
    <w:rsid w:val="0008571C"/>
    <w:rsid w:val="000E043E"/>
    <w:rsid w:val="00102B8E"/>
    <w:rsid w:val="00112C1A"/>
    <w:rsid w:val="00113F07"/>
    <w:rsid w:val="001263C8"/>
    <w:rsid w:val="001459CF"/>
    <w:rsid w:val="00154E59"/>
    <w:rsid w:val="001942F7"/>
    <w:rsid w:val="001A0F2C"/>
    <w:rsid w:val="001A35F7"/>
    <w:rsid w:val="001B3830"/>
    <w:rsid w:val="001B61FF"/>
    <w:rsid w:val="001C2FD1"/>
    <w:rsid w:val="001E33F3"/>
    <w:rsid w:val="00207C9D"/>
    <w:rsid w:val="0024174C"/>
    <w:rsid w:val="00295279"/>
    <w:rsid w:val="002B0DB5"/>
    <w:rsid w:val="0034321E"/>
    <w:rsid w:val="00354B10"/>
    <w:rsid w:val="00395325"/>
    <w:rsid w:val="003B14D1"/>
    <w:rsid w:val="003B46D1"/>
    <w:rsid w:val="003D4006"/>
    <w:rsid w:val="003E6E71"/>
    <w:rsid w:val="003F3E70"/>
    <w:rsid w:val="003F7886"/>
    <w:rsid w:val="0041088D"/>
    <w:rsid w:val="004150E0"/>
    <w:rsid w:val="0041558A"/>
    <w:rsid w:val="00435F6D"/>
    <w:rsid w:val="00472335"/>
    <w:rsid w:val="00473393"/>
    <w:rsid w:val="00476C6D"/>
    <w:rsid w:val="004915CD"/>
    <w:rsid w:val="0049706B"/>
    <w:rsid w:val="004A4A8E"/>
    <w:rsid w:val="004C67A1"/>
    <w:rsid w:val="004E50C8"/>
    <w:rsid w:val="004F375E"/>
    <w:rsid w:val="0051597C"/>
    <w:rsid w:val="00531211"/>
    <w:rsid w:val="005467F6"/>
    <w:rsid w:val="00554DEC"/>
    <w:rsid w:val="0056067A"/>
    <w:rsid w:val="005803F0"/>
    <w:rsid w:val="005862DE"/>
    <w:rsid w:val="00595655"/>
    <w:rsid w:val="005A6C7A"/>
    <w:rsid w:val="005F225D"/>
    <w:rsid w:val="00606190"/>
    <w:rsid w:val="00607832"/>
    <w:rsid w:val="00643050"/>
    <w:rsid w:val="0066168B"/>
    <w:rsid w:val="00674303"/>
    <w:rsid w:val="006775AF"/>
    <w:rsid w:val="00682127"/>
    <w:rsid w:val="00685743"/>
    <w:rsid w:val="006B7C27"/>
    <w:rsid w:val="006C0494"/>
    <w:rsid w:val="006F224F"/>
    <w:rsid w:val="007156DC"/>
    <w:rsid w:val="007446F9"/>
    <w:rsid w:val="00783105"/>
    <w:rsid w:val="00791667"/>
    <w:rsid w:val="007B535F"/>
    <w:rsid w:val="007E28D9"/>
    <w:rsid w:val="007E2F23"/>
    <w:rsid w:val="007F3254"/>
    <w:rsid w:val="007F5D4C"/>
    <w:rsid w:val="00816572"/>
    <w:rsid w:val="00821087"/>
    <w:rsid w:val="008230EE"/>
    <w:rsid w:val="00841EA9"/>
    <w:rsid w:val="008440FF"/>
    <w:rsid w:val="0084655E"/>
    <w:rsid w:val="0088400A"/>
    <w:rsid w:val="00892E97"/>
    <w:rsid w:val="008C665A"/>
    <w:rsid w:val="008D1BE0"/>
    <w:rsid w:val="008E6EB6"/>
    <w:rsid w:val="00901F9F"/>
    <w:rsid w:val="00920A67"/>
    <w:rsid w:val="00924184"/>
    <w:rsid w:val="00930200"/>
    <w:rsid w:val="00947DD7"/>
    <w:rsid w:val="009B2704"/>
    <w:rsid w:val="009C35BD"/>
    <w:rsid w:val="00A34EB5"/>
    <w:rsid w:val="00A476FF"/>
    <w:rsid w:val="00A54D95"/>
    <w:rsid w:val="00A720B6"/>
    <w:rsid w:val="00A82E8A"/>
    <w:rsid w:val="00AA4632"/>
    <w:rsid w:val="00AB5ABA"/>
    <w:rsid w:val="00AE56BE"/>
    <w:rsid w:val="00AF339B"/>
    <w:rsid w:val="00B01190"/>
    <w:rsid w:val="00B4163F"/>
    <w:rsid w:val="00B63575"/>
    <w:rsid w:val="00B77956"/>
    <w:rsid w:val="00B806AD"/>
    <w:rsid w:val="00B84852"/>
    <w:rsid w:val="00B8699B"/>
    <w:rsid w:val="00B9031E"/>
    <w:rsid w:val="00B90D37"/>
    <w:rsid w:val="00BC31F9"/>
    <w:rsid w:val="00BC3A68"/>
    <w:rsid w:val="00BE583F"/>
    <w:rsid w:val="00C56E81"/>
    <w:rsid w:val="00C646A6"/>
    <w:rsid w:val="00C870FD"/>
    <w:rsid w:val="00C94827"/>
    <w:rsid w:val="00C94D81"/>
    <w:rsid w:val="00CD6EFD"/>
    <w:rsid w:val="00CE172D"/>
    <w:rsid w:val="00CE4D6E"/>
    <w:rsid w:val="00D04D00"/>
    <w:rsid w:val="00D07072"/>
    <w:rsid w:val="00D45E11"/>
    <w:rsid w:val="00D80FE8"/>
    <w:rsid w:val="00D93C16"/>
    <w:rsid w:val="00DA60A8"/>
    <w:rsid w:val="00DF358D"/>
    <w:rsid w:val="00E06A8C"/>
    <w:rsid w:val="00E27C46"/>
    <w:rsid w:val="00E6059D"/>
    <w:rsid w:val="00E61988"/>
    <w:rsid w:val="00E84AF6"/>
    <w:rsid w:val="00EA387F"/>
    <w:rsid w:val="00EE4368"/>
    <w:rsid w:val="00F1130A"/>
    <w:rsid w:val="00F2057D"/>
    <w:rsid w:val="00F7044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100</cp:revision>
  <cp:lastPrinted>2023-12-25T10:54:00Z</cp:lastPrinted>
  <dcterms:created xsi:type="dcterms:W3CDTF">2016-02-16T04:34:00Z</dcterms:created>
  <dcterms:modified xsi:type="dcterms:W3CDTF">2023-12-25T11:19:00Z</dcterms:modified>
</cp:coreProperties>
</file>